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D9" w:rsidRPr="00B43890" w:rsidRDefault="00C041D9" w:rsidP="00C041D9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B43890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B43890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0B126C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7813D7" w:rsidRPr="00B43890">
        <w:rPr>
          <w:rFonts w:asciiTheme="minorEastAsia" w:eastAsiaTheme="minorEastAsia" w:hAnsiTheme="minorEastAsia" w:hint="eastAsia"/>
          <w:sz w:val="22"/>
          <w:szCs w:val="22"/>
        </w:rPr>
        <w:t>－３</w:t>
      </w:r>
      <w:r w:rsidR="00B43890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B4389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813D7" w:rsidRPr="00B43890" w:rsidRDefault="000A56A7" w:rsidP="007813D7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配置警備員の</w:t>
      </w:r>
      <w:r w:rsidR="00DA7009">
        <w:rPr>
          <w:rFonts w:asciiTheme="majorEastAsia" w:eastAsiaTheme="majorEastAsia" w:hAnsiTheme="majorEastAsia" w:hint="eastAsia"/>
          <w:sz w:val="32"/>
          <w:szCs w:val="32"/>
        </w:rPr>
        <w:t>人材育成計画</w:t>
      </w:r>
    </w:p>
    <w:p w:rsidR="00C041D9" w:rsidRPr="00B43890" w:rsidRDefault="00C041D9" w:rsidP="00C041D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511"/>
      </w:tblGrid>
      <w:tr w:rsidR="00C041D9" w:rsidRPr="00B43890" w:rsidTr="00B43890">
        <w:trPr>
          <w:trHeight w:val="482"/>
        </w:trPr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D9" w:rsidRPr="00B43890" w:rsidRDefault="00C041D9" w:rsidP="00B43890">
            <w:pPr>
              <w:ind w:leftChars="-176" w:left="-415" w:firstLineChars="151" w:firstLine="32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3890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D9" w:rsidRPr="00B43890" w:rsidRDefault="00C041D9" w:rsidP="0023278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041D9" w:rsidRPr="00B43890" w:rsidRDefault="00C041D9" w:rsidP="00C041D9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6663"/>
      </w:tblGrid>
      <w:tr w:rsidR="00C041D9" w:rsidRPr="00B43890" w:rsidTr="00B43890">
        <w:trPr>
          <w:trHeight w:val="469"/>
          <w:jc w:val="center"/>
        </w:trPr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D9" w:rsidRPr="00B43890" w:rsidRDefault="00C041D9" w:rsidP="00B4389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A7009">
              <w:rPr>
                <w:rFonts w:asciiTheme="minorEastAsia" w:eastAsiaTheme="minorEastAsia" w:hAnsiTheme="minorEastAsia" w:hint="eastAsia"/>
                <w:spacing w:val="305"/>
                <w:kern w:val="0"/>
                <w:sz w:val="22"/>
                <w:szCs w:val="22"/>
                <w:fitText w:val="1050" w:id="-348344320"/>
              </w:rPr>
              <w:t>項</w:t>
            </w:r>
            <w:r w:rsidRPr="00DA7009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050" w:id="-348344320"/>
              </w:rPr>
              <w:t>目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D9" w:rsidRPr="00B43890" w:rsidRDefault="00C041D9" w:rsidP="0023278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A7009">
              <w:rPr>
                <w:rFonts w:asciiTheme="minorEastAsia" w:eastAsiaTheme="minorEastAsia" w:hAnsiTheme="minorEastAsia" w:hint="eastAsia"/>
                <w:spacing w:val="620"/>
                <w:kern w:val="0"/>
                <w:sz w:val="22"/>
                <w:szCs w:val="22"/>
                <w:fitText w:val="1680" w:id="-348344319"/>
              </w:rPr>
              <w:t>内</w:t>
            </w:r>
            <w:r w:rsidRPr="00DA7009">
              <w:rPr>
                <w:rFonts w:asciiTheme="minorEastAsia" w:eastAsiaTheme="minorEastAsia" w:hAnsiTheme="minorEastAsia" w:hint="eastAsia"/>
                <w:spacing w:val="0"/>
                <w:kern w:val="0"/>
                <w:sz w:val="22"/>
                <w:szCs w:val="22"/>
                <w:fitText w:val="1680" w:id="-348344319"/>
              </w:rPr>
              <w:t>容</w:t>
            </w:r>
          </w:p>
        </w:tc>
      </w:tr>
      <w:tr w:rsidR="00C041D9" w:rsidRPr="00B43890" w:rsidTr="00B43890">
        <w:trPr>
          <w:trHeight w:val="4971"/>
          <w:jc w:val="center"/>
        </w:trPr>
        <w:tc>
          <w:tcPr>
            <w:tcW w:w="228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D9" w:rsidRPr="00B43890" w:rsidRDefault="00DA7009" w:rsidP="00C041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年間教育計画について、配置警備員に対する教育・研修内容と年間計画を提示してください。</w:t>
            </w:r>
          </w:p>
        </w:tc>
        <w:tc>
          <w:tcPr>
            <w:tcW w:w="6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D9" w:rsidRPr="00B43890" w:rsidRDefault="00C041D9" w:rsidP="00C041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041D9" w:rsidRPr="00B43890" w:rsidTr="00B43890">
        <w:trPr>
          <w:trHeight w:val="5666"/>
          <w:jc w:val="center"/>
        </w:trPr>
        <w:tc>
          <w:tcPr>
            <w:tcW w:w="2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1D9" w:rsidRPr="00B43890" w:rsidRDefault="00DA7009" w:rsidP="00E956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年間教育</w:t>
            </w:r>
            <w:r w:rsidR="00E956B5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について、配置警備員が業務に対する理解を深め</w:t>
            </w:r>
            <w:r w:rsidR="00E956B5">
              <w:rPr>
                <w:rFonts w:asciiTheme="minorEastAsia" w:eastAsiaTheme="minorEastAsia" w:hAnsiTheme="minorEastAsia" w:hint="eastAsia"/>
                <w:sz w:val="22"/>
                <w:szCs w:val="22"/>
              </w:rPr>
              <w:t>、モチベーションを維持していくための工夫、仕組等について記載してください。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1D9" w:rsidRPr="00B43890" w:rsidRDefault="00C041D9" w:rsidP="00C041D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B0329" w:rsidRPr="00B43890" w:rsidRDefault="000B0329" w:rsidP="008C3E51">
      <w:pPr>
        <w:rPr>
          <w:rFonts w:asciiTheme="minorEastAsia" w:eastAsiaTheme="minorEastAsia" w:hAnsiTheme="minorEastAsia"/>
          <w:sz w:val="22"/>
          <w:szCs w:val="22"/>
        </w:rPr>
      </w:pPr>
    </w:p>
    <w:sectPr w:rsidR="000B0329" w:rsidRPr="00B43890" w:rsidSect="00B43890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9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A1"/>
    <w:rsid w:val="00090F42"/>
    <w:rsid w:val="000A56A7"/>
    <w:rsid w:val="000B0329"/>
    <w:rsid w:val="000B126C"/>
    <w:rsid w:val="000B2FFD"/>
    <w:rsid w:val="000F3DA1"/>
    <w:rsid w:val="00127154"/>
    <w:rsid w:val="001B237B"/>
    <w:rsid w:val="00232785"/>
    <w:rsid w:val="00270EDC"/>
    <w:rsid w:val="002C53C3"/>
    <w:rsid w:val="00334DFC"/>
    <w:rsid w:val="00335441"/>
    <w:rsid w:val="004413F4"/>
    <w:rsid w:val="004C18AD"/>
    <w:rsid w:val="004C546D"/>
    <w:rsid w:val="004E7CC0"/>
    <w:rsid w:val="0051026B"/>
    <w:rsid w:val="0058071A"/>
    <w:rsid w:val="005E5BC5"/>
    <w:rsid w:val="0067678D"/>
    <w:rsid w:val="006A60D9"/>
    <w:rsid w:val="007813D7"/>
    <w:rsid w:val="007A7BAC"/>
    <w:rsid w:val="007E5431"/>
    <w:rsid w:val="00807875"/>
    <w:rsid w:val="00822B62"/>
    <w:rsid w:val="00882A24"/>
    <w:rsid w:val="008C3E51"/>
    <w:rsid w:val="00A022F4"/>
    <w:rsid w:val="00A25BF1"/>
    <w:rsid w:val="00A71312"/>
    <w:rsid w:val="00A97A6D"/>
    <w:rsid w:val="00B22AA6"/>
    <w:rsid w:val="00B40556"/>
    <w:rsid w:val="00B43890"/>
    <w:rsid w:val="00B761D4"/>
    <w:rsid w:val="00C041D9"/>
    <w:rsid w:val="00DA05BA"/>
    <w:rsid w:val="00DA7009"/>
    <w:rsid w:val="00E92E31"/>
    <w:rsid w:val="00E956B5"/>
    <w:rsid w:val="00EA7717"/>
    <w:rsid w:val="00EC6024"/>
    <w:rsid w:val="00F25B64"/>
    <w:rsid w:val="00F6674C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6735C5-3569-4286-884C-295E8A6E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-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E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0B1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0B126C"/>
    <w:rPr>
      <w:rFonts w:asciiTheme="majorHAnsi" w:eastAsiaTheme="majorEastAsia" w:hAnsiTheme="majorHAnsi" w:cstheme="majorBidi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(様式４)</vt:lpstr>
      <vt:lpstr>(様式４)</vt:lpstr>
    </vt:vector>
  </TitlesOfParts>
  <Company>Personal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(様式４)</dc:title>
  <dc:creator/>
  <cp:lastModifiedBy>HP012</cp:lastModifiedBy>
  <cp:revision>8</cp:revision>
  <cp:lastPrinted>2020-09-03T00:59:00Z</cp:lastPrinted>
  <dcterms:created xsi:type="dcterms:W3CDTF">2018-05-03T13:26:00Z</dcterms:created>
  <dcterms:modified xsi:type="dcterms:W3CDTF">2023-12-04T00:09:00Z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